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700" w:lineRule="exact"/>
        <w:jc w:val="both"/>
        <w:rPr>
          <w:rFonts w:hint="eastAsia" w:ascii="Times New Roman" w:hAnsi="Times New Roman" w:eastAsia="黑体"/>
          <w:kern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黑体"/>
          <w:kern w:val="0"/>
          <w:sz w:val="32"/>
          <w:szCs w:val="28"/>
          <w:lang w:eastAsia="zh-CN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28"/>
          <w:lang w:val="en-US" w:eastAsia="zh-CN"/>
        </w:rPr>
        <w:t>2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widowControl/>
        <w:wordWrap w:val="0"/>
        <w:spacing w:line="7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真实性承诺</w:t>
      </w:r>
    </w:p>
    <w:p>
      <w:pPr>
        <w:spacing w:line="700" w:lineRule="exact"/>
        <w:jc w:val="center"/>
        <w:rPr>
          <w:rFonts w:ascii="Times New Roman" w:hAnsi="Times New Roman" w:eastAsia="仿宋_GB2312"/>
          <w:sz w:val="44"/>
          <w:szCs w:val="44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在此次先进安全应急装备应用推广典型案例申报过程中，我单位提交的所有材料，均真实、完整，如有不实之处，愿承担相应的责任。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 xml:space="preserve">法定代表人签章：         公章：          </w:t>
      </w:r>
    </w:p>
    <w:p>
      <w:pPr>
        <w:pStyle w:val="2"/>
      </w:pPr>
    </w:p>
    <w:p>
      <w:pPr>
        <w:spacing w:line="360" w:lineRule="auto"/>
        <w:ind w:right="1600"/>
        <w:jc w:val="right"/>
        <w:rPr>
          <w:rFonts w:ascii="仿宋_GB2312" w:hAnsi="Times New Roman" w:eastAsia="仿宋_GB2312"/>
          <w:sz w:val="28"/>
          <w:szCs w:val="24"/>
        </w:rPr>
      </w:pPr>
      <w:r>
        <w:rPr>
          <w:rFonts w:ascii="Times New Roman" w:hAnsi="Times New Roman" w:eastAsia="仿宋"/>
          <w:color w:val="333333"/>
          <w:kern w:val="0"/>
          <w:sz w:val="32"/>
          <w:szCs w:val="32"/>
        </w:rPr>
        <w:t xml:space="preserve">年    月 </w:t>
      </w:r>
      <w:r>
        <w:rPr>
          <w:rFonts w:ascii="Times New Roman" w:hAnsi="Times New Roman" w:eastAsia="仿宋"/>
          <w:color w:val="666666"/>
          <w:kern w:val="0"/>
          <w:sz w:val="32"/>
          <w:szCs w:val="32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tabs>
        <w:tab w:val="left" w:pos="8681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MmJmYmM0M2YxZDEyYThlZTc0OTM1YzY4NWVlM2YifQ=="/>
  </w:docVars>
  <w:rsids>
    <w:rsidRoot w:val="00D4259F"/>
    <w:rsid w:val="000324E0"/>
    <w:rsid w:val="000A75E5"/>
    <w:rsid w:val="000D2A77"/>
    <w:rsid w:val="00261079"/>
    <w:rsid w:val="00270431"/>
    <w:rsid w:val="002A4619"/>
    <w:rsid w:val="00372639"/>
    <w:rsid w:val="003935CD"/>
    <w:rsid w:val="00397158"/>
    <w:rsid w:val="003A44FD"/>
    <w:rsid w:val="003B4739"/>
    <w:rsid w:val="003C270E"/>
    <w:rsid w:val="004136FE"/>
    <w:rsid w:val="00494D1E"/>
    <w:rsid w:val="004B1C05"/>
    <w:rsid w:val="004B2FE0"/>
    <w:rsid w:val="004C11BE"/>
    <w:rsid w:val="00524B4D"/>
    <w:rsid w:val="00531AFD"/>
    <w:rsid w:val="005E2927"/>
    <w:rsid w:val="005F63FD"/>
    <w:rsid w:val="006A5DA9"/>
    <w:rsid w:val="006E5114"/>
    <w:rsid w:val="007146E6"/>
    <w:rsid w:val="007641B0"/>
    <w:rsid w:val="007832E7"/>
    <w:rsid w:val="00816E3F"/>
    <w:rsid w:val="008A7605"/>
    <w:rsid w:val="008C7CE1"/>
    <w:rsid w:val="008F7A27"/>
    <w:rsid w:val="00950E65"/>
    <w:rsid w:val="00A845DF"/>
    <w:rsid w:val="00A87AC4"/>
    <w:rsid w:val="00B35266"/>
    <w:rsid w:val="00B80EBE"/>
    <w:rsid w:val="00BF1E9E"/>
    <w:rsid w:val="00D4259F"/>
    <w:rsid w:val="00DC3CA6"/>
    <w:rsid w:val="00DE0952"/>
    <w:rsid w:val="00E13CCA"/>
    <w:rsid w:val="00F71A91"/>
    <w:rsid w:val="00F72618"/>
    <w:rsid w:val="1DBD9F77"/>
    <w:rsid w:val="2EEF9CB1"/>
    <w:rsid w:val="38182AD2"/>
    <w:rsid w:val="3BAE9E02"/>
    <w:rsid w:val="3FAF70DD"/>
    <w:rsid w:val="3FBFD5A2"/>
    <w:rsid w:val="415D753F"/>
    <w:rsid w:val="4D5BE1E1"/>
    <w:rsid w:val="4FDFF50B"/>
    <w:rsid w:val="4FF9CC38"/>
    <w:rsid w:val="5B1ED028"/>
    <w:rsid w:val="5FFF11A1"/>
    <w:rsid w:val="668DC39B"/>
    <w:rsid w:val="6771C3BA"/>
    <w:rsid w:val="6AE604D0"/>
    <w:rsid w:val="6CF30C96"/>
    <w:rsid w:val="6DBF9EFD"/>
    <w:rsid w:val="6FDFC97E"/>
    <w:rsid w:val="7971F67C"/>
    <w:rsid w:val="7A1E1217"/>
    <w:rsid w:val="7B7FA7E5"/>
    <w:rsid w:val="7BF69555"/>
    <w:rsid w:val="7D9EE84F"/>
    <w:rsid w:val="7EAB087F"/>
    <w:rsid w:val="7FA50A9E"/>
    <w:rsid w:val="7FCBB569"/>
    <w:rsid w:val="7FCC64B7"/>
    <w:rsid w:val="7FF6E6FC"/>
    <w:rsid w:val="7FFD01C8"/>
    <w:rsid w:val="7FFF42F6"/>
    <w:rsid w:val="99FE9BCE"/>
    <w:rsid w:val="9B6B604D"/>
    <w:rsid w:val="9CBFB030"/>
    <w:rsid w:val="9EFE2CE8"/>
    <w:rsid w:val="BF4C25D5"/>
    <w:rsid w:val="DEFFB75C"/>
    <w:rsid w:val="DF3FA8B4"/>
    <w:rsid w:val="E5F95F0E"/>
    <w:rsid w:val="E9E4CBAE"/>
    <w:rsid w:val="F4F34F35"/>
    <w:rsid w:val="F5FF742C"/>
    <w:rsid w:val="F79FF913"/>
    <w:rsid w:val="F7CD0BB5"/>
    <w:rsid w:val="F7FB4B21"/>
    <w:rsid w:val="F7FFBF34"/>
    <w:rsid w:val="F7FFE6F9"/>
    <w:rsid w:val="FB2D07E1"/>
    <w:rsid w:val="FEAE7F07"/>
    <w:rsid w:val="FED18171"/>
    <w:rsid w:val="FEFF600A"/>
    <w:rsid w:val="FF76E3D1"/>
    <w:rsid w:val="FFBF3C6C"/>
    <w:rsid w:val="FFF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16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eastAsia="仿宋_GB2312" w:asciiTheme="majorHAnsi" w:hAnsiTheme="majorHAnsi" w:cstheme="majorBidi"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itle"/>
    <w:basedOn w:val="1"/>
    <w:next w:val="1"/>
    <w:link w:val="27"/>
    <w:qFormat/>
    <w:uiPriority w:val="99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标题 1 字符"/>
    <w:basedOn w:val="11"/>
    <w:link w:val="4"/>
    <w:qFormat/>
    <w:uiPriority w:val="99"/>
    <w:rPr>
      <w:rFonts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1"/>
    <w:link w:val="5"/>
    <w:qFormat/>
    <w:uiPriority w:val="9"/>
    <w:rPr>
      <w:rFonts w:eastAsia="仿宋_GB2312" w:asciiTheme="majorHAnsi" w:hAnsiTheme="majorHAnsi" w:cstheme="majorBidi"/>
      <w:bCs/>
      <w:sz w:val="32"/>
      <w:szCs w:val="32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navtiao"/>
    <w:basedOn w:val="11"/>
    <w:qFormat/>
    <w:uiPriority w:val="0"/>
  </w:style>
  <w:style w:type="character" w:customStyle="1" w:styleId="1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qowt-font1-timesnewroman"/>
    <w:basedOn w:val="11"/>
    <w:qFormat/>
    <w:uiPriority w:val="0"/>
  </w:style>
  <w:style w:type="paragraph" w:customStyle="1" w:styleId="22">
    <w:name w:val="qowt-stl-正文文本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批注框文本 字符"/>
    <w:basedOn w:val="11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页眉 字符"/>
    <w:basedOn w:val="11"/>
    <w:link w:val="9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页脚 字符"/>
    <w:basedOn w:val="11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7">
    <w:name w:val="标题 字符"/>
    <w:basedOn w:val="11"/>
    <w:link w:val="3"/>
    <w:qFormat/>
    <w:uiPriority w:val="99"/>
    <w:rPr>
      <w:rFonts w:ascii="Calibri" w:hAnsi="Calibri" w:eastAsia="黑体"/>
      <w:bCs/>
      <w:kern w:val="2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100</Characters>
  <Lines>1</Lines>
  <Paragraphs>1</Paragraphs>
  <TotalTime>8</TotalTime>
  <ScaleCrop>false</ScaleCrop>
  <LinksUpToDate>false</LinksUpToDate>
  <CharactersWithSpaces>116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2024-02-02T21:21:00Z</dcterms:created>
  <dc:creator>王玮东</dc:creator>
  <cp:lastModifiedBy>唐旭</cp:lastModifiedBy>
  <cp:lastPrinted>2024-02-20T06:30:00Z</cp:lastPrinted>
  <dcterms:modified xsi:type="dcterms:W3CDTF">2024-03-12T11:25:19Z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C874FAA47977CB381CC8D265391274C0</vt:lpwstr>
  </property>
  <property fmtid="{D5CDD505-2E9C-101B-9397-08002B2CF9AE}" pid="3" name="KSOProductBuildVer">
    <vt:lpwstr>2052-10.8.0.7204</vt:lpwstr>
  </property>
</Properties>
</file>