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99130" cy="8848090"/>
            <wp:effectExtent l="0" t="0" r="1270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913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YTA4ZjVhNjAzODg0ZTFhZGQwMGRmOTIyNzI0MTAifQ=="/>
  </w:docVars>
  <w:rsids>
    <w:rsidRoot w:val="5AE74606"/>
    <w:rsid w:val="5AE7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2022-11-02T09:12:00Z</dcterms:created>
  <dc:creator>章孝德</dc:creator>
  <cp:lastModifiedBy>章孝德</cp:lastModifiedBy>
  <dcterms:modified xsi:type="dcterms:W3CDTF">2022-11-02T09:12:33Z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0956889733CB41CDAC5010B2E92A38D6</vt:lpwstr>
  </property>
</Properties>
</file>